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140" w:rsidRPr="00C30B17" w:rsidRDefault="00C30B17" w:rsidP="00C30B1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0B17">
        <w:rPr>
          <w:rFonts w:ascii="Times New Roman" w:hAnsi="Times New Roman" w:cs="Times New Roman"/>
          <w:b/>
          <w:sz w:val="32"/>
          <w:szCs w:val="32"/>
        </w:rPr>
        <w:t>JADŁOSPIS   12.10-16.10</w:t>
      </w:r>
    </w:p>
    <w:tbl>
      <w:tblPr>
        <w:tblW w:w="16087" w:type="dxa"/>
        <w:tblInd w:w="50" w:type="dxa"/>
        <w:tblBorders>
          <w:top w:val="single" w:sz="4" w:space="0" w:color="A5A8AF"/>
          <w:left w:val="single" w:sz="4" w:space="0" w:color="A5A8AF"/>
          <w:bottom w:val="single" w:sz="4" w:space="0" w:color="A5A8AF"/>
          <w:right w:val="single" w:sz="4" w:space="0" w:color="A5A8AF"/>
        </w:tblBorders>
        <w:tblCellMar>
          <w:top w:w="75" w:type="dxa"/>
          <w:left w:w="50" w:type="dxa"/>
          <w:bottom w:w="75" w:type="dxa"/>
          <w:right w:w="50" w:type="dxa"/>
        </w:tblCellMar>
        <w:tblLook w:val="0000" w:firstRow="0" w:lastRow="0" w:firstColumn="0" w:lastColumn="0" w:noHBand="0" w:noVBand="0"/>
      </w:tblPr>
      <w:tblGrid>
        <w:gridCol w:w="3218"/>
        <w:gridCol w:w="3218"/>
        <w:gridCol w:w="3217"/>
        <w:gridCol w:w="3217"/>
        <w:gridCol w:w="3217"/>
      </w:tblGrid>
      <w:tr w:rsidR="001A6140" w:rsidTr="00C30B17">
        <w:tc>
          <w:tcPr>
            <w:tcW w:w="3218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color w:val="4D5057"/>
              </w:rPr>
              <w:t>12.10.2026</w:t>
            </w:r>
          </w:p>
          <w:p w:rsidR="001A6140" w:rsidRDefault="00B96715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Poniedziałek</w:t>
            </w:r>
            <w:proofErr w:type="spellEnd"/>
          </w:p>
        </w:tc>
        <w:tc>
          <w:tcPr>
            <w:tcW w:w="3218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color w:val="4D5057"/>
              </w:rPr>
              <w:t>13.10.2026</w:t>
            </w:r>
          </w:p>
          <w:p w:rsidR="001A6140" w:rsidRDefault="00B96715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Wtorek</w:t>
            </w:r>
            <w:proofErr w:type="spellEnd"/>
          </w:p>
        </w:tc>
        <w:tc>
          <w:tcPr>
            <w:tcW w:w="321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color w:val="4D5057"/>
              </w:rPr>
              <w:t>14.10.2026</w:t>
            </w:r>
          </w:p>
          <w:p w:rsidR="001A6140" w:rsidRDefault="00B96715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Środa</w:t>
            </w:r>
            <w:proofErr w:type="spellEnd"/>
          </w:p>
        </w:tc>
        <w:tc>
          <w:tcPr>
            <w:tcW w:w="321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color w:val="4D5057"/>
              </w:rPr>
              <w:t>15.10.2026</w:t>
            </w:r>
          </w:p>
          <w:p w:rsidR="001A6140" w:rsidRDefault="00B96715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Czwartek</w:t>
            </w:r>
            <w:proofErr w:type="spellEnd"/>
          </w:p>
        </w:tc>
        <w:tc>
          <w:tcPr>
            <w:tcW w:w="3217" w:type="dxa"/>
            <w:tcBorders>
              <w:bottom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color w:val="4D5057"/>
              </w:rPr>
              <w:t>16.10.2026</w:t>
            </w:r>
          </w:p>
          <w:p w:rsidR="001A6140" w:rsidRDefault="00B96715">
            <w:proofErr w:type="spellStart"/>
            <w:r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  <w:t>Piątek</w:t>
            </w:r>
            <w:proofErr w:type="spellEnd"/>
          </w:p>
        </w:tc>
      </w:tr>
      <w:tr w:rsidR="001A6140" w:rsidTr="00C30B17">
        <w:trPr>
          <w:cantSplit/>
        </w:trPr>
        <w:tc>
          <w:tcPr>
            <w:tcW w:w="3218" w:type="dxa"/>
            <w:tcBorders>
              <w:bottom w:val="single" w:sz="0" w:space="0" w:color="FFFFF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8"/>
            </w:tblGrid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Kanapka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serem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śmietankowym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Chleb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orkiszowy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jęczmień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Pomidor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Ogórek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Kakao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</w:tbl>
          <w:p w:rsidR="001A6140" w:rsidRDefault="001A6140"/>
          <w:p w:rsidR="00C30B17" w:rsidRDefault="00C30B17"/>
          <w:p w:rsidR="00C30B17" w:rsidRDefault="00C30B17">
            <w:proofErr w:type="spellStart"/>
            <w:r>
              <w:t>Dieta</w:t>
            </w:r>
            <w:proofErr w:type="spellEnd"/>
            <w:r>
              <w:t xml:space="preserve"> </w:t>
            </w:r>
            <w:proofErr w:type="spellStart"/>
            <w:r>
              <w:t>bezmleczna</w:t>
            </w:r>
            <w:proofErr w:type="spellEnd"/>
            <w:r>
              <w:t xml:space="preserve">: </w:t>
            </w:r>
            <w:proofErr w:type="spellStart"/>
            <w:r>
              <w:t>kanapka</w:t>
            </w:r>
            <w:proofErr w:type="spellEnd"/>
            <w:r>
              <w:t xml:space="preserve"> z </w:t>
            </w:r>
            <w:proofErr w:type="spellStart"/>
            <w:r>
              <w:t>wedliną</w:t>
            </w:r>
            <w:proofErr w:type="spellEnd"/>
            <w:r>
              <w:t xml:space="preserve"> </w:t>
            </w:r>
          </w:p>
        </w:tc>
        <w:tc>
          <w:tcPr>
            <w:tcW w:w="3218" w:type="dxa"/>
            <w:tcBorders>
              <w:bottom w:val="single" w:sz="0" w:space="0" w:color="F2F4F8"/>
              <w:right w:val="single" w:sz="4" w:space="0" w:color="A5A8AF"/>
            </w:tcBorders>
            <w:shd w:val="clear" w:color="auto" w:fill="F2F4F8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8"/>
            </w:tblGrid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100g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Kanapka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makrelą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wędzoną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ryba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gorczyca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Chleb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pszenny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graham</w:t>
                  </w:r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Papryka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czerwona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Szczypiorek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Herbata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cytryną</w:t>
                  </w:r>
                  <w:proofErr w:type="spellEnd"/>
                </w:p>
              </w:tc>
            </w:tr>
          </w:tbl>
          <w:p w:rsidR="001A6140" w:rsidRDefault="001A6140"/>
        </w:tc>
        <w:tc>
          <w:tcPr>
            <w:tcW w:w="3217" w:type="dxa"/>
            <w:tcBorders>
              <w:bottom w:val="single" w:sz="0" w:space="0" w:color="FFFFFF"/>
              <w:right w:val="single" w:sz="4" w:space="0" w:color="A5A8AF"/>
            </w:tcBorders>
            <w:shd w:val="clear" w:color="auto" w:fill="FFFFFF"/>
            <w:noWrap/>
          </w:tcPr>
          <w:p w:rsidR="00C30B17" w:rsidRDefault="00B96715">
            <w:pPr>
              <w:rPr>
                <w:rFonts w:ascii="Open Sans" w:eastAsia="Open Sans" w:hAnsi="Open Sans" w:cs="Open Sans"/>
                <w:b/>
                <w:bCs/>
                <w:color w:val="333333"/>
              </w:rPr>
            </w:pPr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</w:t>
            </w:r>
          </w:p>
          <w:p w:rsidR="001A6140" w:rsidRDefault="00C30B17" w:rsidP="00C30B17">
            <w:pPr>
              <w:jc w:val="center"/>
            </w:pPr>
            <w:proofErr w:type="spellStart"/>
            <w:r w:rsidRPr="00C30B17">
              <w:rPr>
                <w:rFonts w:ascii="Open Sans" w:eastAsia="Open Sans" w:hAnsi="Open Sans" w:cs="Open Sans"/>
                <w:b/>
                <w:i/>
                <w:iCs/>
                <w:color w:val="3A3D42"/>
                <w:sz w:val="22"/>
                <w:szCs w:val="22"/>
              </w:rPr>
              <w:t>Szwedzki</w:t>
            </w:r>
            <w:proofErr w:type="spellEnd"/>
            <w:r w:rsidRPr="00C30B17">
              <w:rPr>
                <w:rFonts w:ascii="Open Sans" w:eastAsia="Open Sans" w:hAnsi="Open Sans" w:cs="Open Sans"/>
                <w:b/>
                <w:i/>
                <w:iCs/>
                <w:color w:val="3A3D42"/>
                <w:sz w:val="22"/>
                <w:szCs w:val="22"/>
              </w:rPr>
              <w:t xml:space="preserve"> </w:t>
            </w:r>
            <w:proofErr w:type="spellStart"/>
            <w:r w:rsidRPr="00C30B17">
              <w:rPr>
                <w:rFonts w:ascii="Open Sans" w:eastAsia="Open Sans" w:hAnsi="Open Sans" w:cs="Open Sans"/>
                <w:b/>
                <w:i/>
                <w:iCs/>
                <w:color w:val="3A3D42"/>
                <w:sz w:val="22"/>
                <w:szCs w:val="22"/>
              </w:rPr>
              <w:t>stół</w:t>
            </w:r>
            <w:proofErr w:type="spellEnd"/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7"/>
            </w:tblGrid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Kanapka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jajkiem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kiełbasa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krakowska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podsuszana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Chleb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orkiszowy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jęczmień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Sałata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lodowa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Pomidor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Szczypiorek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Kawa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zbożowa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mleku</w:t>
                  </w:r>
                  <w:proofErr w:type="spellEnd"/>
                </w:p>
                <w:p w:rsidR="001A6140" w:rsidRDefault="00B96715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jęczmień</w:t>
                  </w:r>
                  <w:proofErr w:type="spellEnd"/>
                </w:p>
                <w:p w:rsidR="00CC7C59" w:rsidRDefault="00CC7C59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</w:p>
                <w:p w:rsidR="00CC7C59" w:rsidRDefault="00CC7C59"/>
              </w:tc>
            </w:tr>
          </w:tbl>
          <w:p w:rsidR="001A6140" w:rsidRDefault="001A6140"/>
        </w:tc>
        <w:tc>
          <w:tcPr>
            <w:tcW w:w="3217" w:type="dxa"/>
            <w:tcBorders>
              <w:bottom w:val="single" w:sz="0" w:space="0" w:color="F2F4F8"/>
              <w:right w:val="single" w:sz="4" w:space="0" w:color="A5A8AF"/>
            </w:tcBorders>
            <w:shd w:val="clear" w:color="auto" w:fill="F2F4F8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20"/>
              <w:gridCol w:w="3062"/>
            </w:tblGrid>
            <w:tr w:rsidR="001A6140" w:rsidTr="00C30B17">
              <w:tc>
                <w:tcPr>
                  <w:tcW w:w="3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20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062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Bułki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kajzerki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serem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żółtym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20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062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Masło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ekstra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20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062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Pomidor</w:t>
                  </w:r>
                  <w:proofErr w:type="spellEnd"/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20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062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Rzodkiewka</w:t>
                  </w:r>
                  <w:proofErr w:type="spellEnd"/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20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062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Kakao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</w:tbl>
          <w:p w:rsidR="001A6140" w:rsidRDefault="001A6140"/>
        </w:tc>
        <w:tc>
          <w:tcPr>
            <w:tcW w:w="3217" w:type="dxa"/>
            <w:tcBorders>
              <w:bottom w:val="single" w:sz="0" w:space="0" w:color="FFFFF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7"/>
            </w:tblGrid>
            <w:tr w:rsidR="001A6140" w:rsidTr="00C30B17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06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110g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Kanapka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masłem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i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kabanosem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06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Papryka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czerwona</w:t>
                  </w:r>
                  <w:proofErr w:type="spellEnd"/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06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Ogórek</w:t>
                  </w:r>
                  <w:proofErr w:type="spellEnd"/>
                </w:p>
              </w:tc>
            </w:tr>
            <w:tr w:rsidR="001A6140" w:rsidTr="00C30B17">
              <w:tc>
                <w:tcPr>
                  <w:tcW w:w="311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 w:rsidTr="00C30B17">
              <w:tc>
                <w:tcPr>
                  <w:tcW w:w="3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067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Herbata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cytryną</w:t>
                  </w:r>
                  <w:proofErr w:type="spellEnd"/>
                </w:p>
              </w:tc>
            </w:tr>
          </w:tbl>
          <w:p w:rsidR="001A6140" w:rsidRDefault="001A6140"/>
        </w:tc>
      </w:tr>
      <w:tr w:rsidR="001A6140" w:rsidTr="00C30B17">
        <w:trPr>
          <w:cantSplit/>
        </w:trPr>
        <w:tc>
          <w:tcPr>
            <w:tcW w:w="3218" w:type="dxa"/>
            <w:tcBorders>
              <w:bottom w:val="single" w:sz="0" w:space="0" w:color="FFFFF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8"/>
            </w:tblGrid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150g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Deser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bananowo-czekoladowy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Pr="00C30B17" w:rsidRDefault="00C30B17">
                  <w:pP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TALERZYK OWOCOWO-WARZYWNY </w:t>
                  </w:r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100g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mandarynka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Marchewka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słupki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</w:tr>
          </w:tbl>
          <w:p w:rsidR="001A6140" w:rsidRDefault="001A6140"/>
        </w:tc>
        <w:tc>
          <w:tcPr>
            <w:tcW w:w="3218" w:type="dxa"/>
            <w:tcBorders>
              <w:bottom w:val="single" w:sz="0" w:space="0" w:color="F2F4F8"/>
              <w:right w:val="single" w:sz="4" w:space="0" w:color="A5A8AF"/>
            </w:tcBorders>
            <w:shd w:val="clear" w:color="auto" w:fill="F2F4F8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8"/>
            </w:tblGrid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Ryż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na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mleku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</w:t>
                  </w:r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prażonymi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jabłkami</w:t>
                  </w:r>
                  <w:proofErr w:type="spellEnd"/>
                </w:p>
                <w:p w:rsidR="001A6140" w:rsidRDefault="00B96715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  <w:p w:rsidR="00C30B17" w:rsidRDefault="00C30B17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</w:p>
                <w:p w:rsidR="00C30B17" w:rsidRDefault="00C30B17" w:rsidP="00C30B17">
                  <w:pP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TALERZYK </w:t>
                  </w: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WARZYWNY </w:t>
                  </w:r>
                </w:p>
                <w:p w:rsidR="00C30B17" w:rsidRPr="00C30B17" w:rsidRDefault="00C30B1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3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50gr </w:t>
                  </w:r>
                  <w:proofErr w:type="spellStart"/>
                  <w:r w:rsidRPr="00C30B17">
                    <w:rPr>
                      <w:rFonts w:ascii="Times New Roman" w:hAnsi="Times New Roman" w:cs="Times New Roman"/>
                      <w:sz w:val="18"/>
                      <w:szCs w:val="18"/>
                    </w:rPr>
                    <w:t>ogórek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Kalarepa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słupki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Rzodkiewka</w:t>
                  </w:r>
                  <w:proofErr w:type="spellEnd"/>
                </w:p>
              </w:tc>
            </w:tr>
          </w:tbl>
          <w:p w:rsidR="001A6140" w:rsidRDefault="001A6140">
            <w:bookmarkStart w:id="0" w:name="_GoBack"/>
            <w:bookmarkEnd w:id="0"/>
          </w:p>
        </w:tc>
        <w:tc>
          <w:tcPr>
            <w:tcW w:w="3217" w:type="dxa"/>
            <w:tcBorders>
              <w:bottom w:val="single" w:sz="0" w:space="0" w:color="FFFFF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7"/>
            </w:tblGrid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Budyń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waniliowy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musem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truskawkowym</w:t>
                  </w:r>
                  <w:proofErr w:type="spellEnd"/>
                </w:p>
                <w:p w:rsidR="001A6140" w:rsidRDefault="00B96715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</w:p>
                <w:p w:rsidR="00C30B17" w:rsidRDefault="00C30B17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</w:p>
                <w:p w:rsidR="00C30B17" w:rsidRDefault="00C30B17" w:rsidP="00C30B17">
                  <w:pP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TALERZYK OWOCOWO-WARZYWNY </w:t>
                  </w:r>
                </w:p>
                <w:p w:rsidR="00C30B17" w:rsidRDefault="00C30B17"/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Śliwki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30g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Marchewka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słupki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30g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Kalarepa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słupki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</w:tr>
          </w:tbl>
          <w:p w:rsidR="001A6140" w:rsidRDefault="001A6140"/>
        </w:tc>
        <w:tc>
          <w:tcPr>
            <w:tcW w:w="3217" w:type="dxa"/>
            <w:tcBorders>
              <w:bottom w:val="single" w:sz="0" w:space="0" w:color="F2F4F8"/>
              <w:right w:val="single" w:sz="4" w:space="0" w:color="A5A8AF"/>
            </w:tcBorders>
            <w:shd w:val="clear" w:color="auto" w:fill="F2F4F8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7"/>
            </w:tblGrid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Kisiel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truskawkowy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C30B17" w:rsidRDefault="00C30B17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</w:p>
                <w:p w:rsidR="00C30B17" w:rsidRDefault="00C30B17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</w:p>
                <w:p w:rsidR="00C30B17" w:rsidRDefault="00C30B17" w:rsidP="00C30B17">
                  <w:pP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TALERZYK OWOCOWO-WARZYWNY </w:t>
                  </w:r>
                </w:p>
                <w:p w:rsidR="00C30B17" w:rsidRDefault="00C30B17"/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70g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Jabłko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50g 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Kiwi</w:t>
                  </w:r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Ogórek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słupki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Wafle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ryżowe</w:t>
                  </w:r>
                  <w:proofErr w:type="spellEnd"/>
                </w:p>
              </w:tc>
            </w:tr>
          </w:tbl>
          <w:p w:rsidR="001A6140" w:rsidRDefault="001A6140"/>
        </w:tc>
        <w:tc>
          <w:tcPr>
            <w:tcW w:w="3217" w:type="dxa"/>
            <w:tcBorders>
              <w:bottom w:val="single" w:sz="0" w:space="0" w:color="FFFFF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ŚNIADANIE II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7"/>
            </w:tblGrid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60g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Ciasto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marchewkowe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krowie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, 2%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tłuszczu</w:t>
                  </w:r>
                  <w:proofErr w:type="spellEnd"/>
                </w:p>
                <w:p w:rsidR="001A6140" w:rsidRDefault="00B96715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  <w:p w:rsidR="00C30B17" w:rsidRDefault="00C30B17">
                  <w:pP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</w:pPr>
                </w:p>
                <w:p w:rsidR="00C30B17" w:rsidRDefault="00C30B17" w:rsidP="00C30B17">
                  <w:pP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TALERZYK OWOCOWO-WARZYWNY </w:t>
                  </w:r>
                </w:p>
                <w:p w:rsidR="00C30B17" w:rsidRDefault="00C30B17"/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100g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arbuz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Kalarepa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słupki</w:t>
                  </w:r>
                  <w:proofErr w:type="spellEnd"/>
                </w:p>
              </w:tc>
            </w:tr>
          </w:tbl>
          <w:p w:rsidR="00C30B17" w:rsidRDefault="00C30B17"/>
        </w:tc>
      </w:tr>
      <w:tr w:rsidR="001A6140" w:rsidTr="00C30B17">
        <w:trPr>
          <w:cantSplit/>
        </w:trPr>
        <w:tc>
          <w:tcPr>
            <w:tcW w:w="3218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lastRenderedPageBreak/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8"/>
            </w:tblGrid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Krem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brokuła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(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wywar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warzywny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)</w:t>
                  </w:r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Groszek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ptysiowy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170g 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Spaghetti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bolognese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owocowy</w:t>
                  </w:r>
                  <w:proofErr w:type="spellEnd"/>
                </w:p>
              </w:tc>
            </w:tr>
          </w:tbl>
          <w:p w:rsidR="001A6140" w:rsidRDefault="001A6140"/>
        </w:tc>
        <w:tc>
          <w:tcPr>
            <w:tcW w:w="3218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2F4F8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8"/>
            </w:tblGrid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250ml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Zupa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soczewicy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makaronem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(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wywar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warzywny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)</w:t>
                  </w:r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135g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Schab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duszony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w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sosie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własnym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CC7C59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>5</w:t>
                  </w:r>
                  <w:r w:rsidR="00B96715"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Kasza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bulgur </w:t>
                  </w:r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Surówka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Colesław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gorczyca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owocowy</w:t>
                  </w:r>
                  <w:proofErr w:type="spellEnd"/>
                </w:p>
              </w:tc>
            </w:tr>
          </w:tbl>
          <w:p w:rsidR="001A6140" w:rsidRDefault="001A6140"/>
        </w:tc>
        <w:tc>
          <w:tcPr>
            <w:tcW w:w="321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7"/>
            </w:tblGrid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Zupa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kalafiorowa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ziemniakami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(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wywar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warzywny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)</w:t>
                  </w:r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40g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Kasza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jęczmienna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pęczak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jęczmień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150g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Wegański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gulasz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cukinią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papryką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pieczarkami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owocowy</w:t>
                  </w:r>
                  <w:proofErr w:type="spellEnd"/>
                </w:p>
                <w:p w:rsidR="00CC7C59" w:rsidRDefault="00CC7C59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</w:p>
                <w:p w:rsidR="00CC7C59" w:rsidRDefault="00CC7C59">
                  <w:r w:rsidRPr="00CC7C59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70 gr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jabłko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1A6140" w:rsidRDefault="001A6140"/>
        </w:tc>
        <w:tc>
          <w:tcPr>
            <w:tcW w:w="3217" w:type="dxa"/>
            <w:tcBorders>
              <w:bottom w:val="single" w:sz="4" w:space="0" w:color="A5A8AF"/>
              <w:right w:val="single" w:sz="4" w:space="0" w:color="A5A8AF"/>
            </w:tcBorders>
            <w:shd w:val="clear" w:color="auto" w:fill="F2F4F8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7"/>
            </w:tblGrid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Zupa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pomidorowa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(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wywar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miesny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)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makaronem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jajko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60g  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Filet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miruny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smażony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ryba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150g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Ziemniaki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110g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Surówka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kapusty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kiszonej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2F4F8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2F4F8"/>
                    <w:left w:val="single" w:sz="0" w:space="0" w:color="F2F4F8"/>
                    <w:bottom w:val="single" w:sz="0" w:space="0" w:color="F2F4F8"/>
                    <w:right w:val="single" w:sz="0" w:space="0" w:color="F2F4F8"/>
                  </w:tcBorders>
                  <w:shd w:val="clear" w:color="auto" w:fill="F2F4F8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200ml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owocowy</w:t>
                  </w:r>
                  <w:proofErr w:type="spellEnd"/>
                </w:p>
              </w:tc>
            </w:tr>
          </w:tbl>
          <w:p w:rsidR="001A6140" w:rsidRDefault="001A6140"/>
        </w:tc>
        <w:tc>
          <w:tcPr>
            <w:tcW w:w="3217" w:type="dxa"/>
            <w:tcBorders>
              <w:bottom w:val="single" w:sz="4" w:space="0" w:color="A5A8AF"/>
            </w:tcBorders>
            <w:shd w:val="clear" w:color="auto" w:fill="FFFFFF"/>
            <w:noWrap/>
          </w:tcPr>
          <w:p w:rsidR="001A6140" w:rsidRDefault="00B96715">
            <w:r>
              <w:rPr>
                <w:rFonts w:ascii="Open Sans" w:eastAsia="Open Sans" w:hAnsi="Open Sans" w:cs="Open Sans"/>
                <w:b/>
                <w:bCs/>
                <w:color w:val="333333"/>
              </w:rPr>
              <w:t>OBIAD</w:t>
            </w:r>
          </w:p>
          <w:tbl>
            <w:tblPr>
              <w:tblW w:w="0" w:type="auto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CellMar>
                <w:top w:w="20" w:type="dxa"/>
                <w:left w:w="0" w:type="dxa"/>
                <w:bottom w:w="2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"/>
              <w:gridCol w:w="15"/>
              <w:gridCol w:w="3067"/>
            </w:tblGrid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250ml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Żurek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jajkiem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na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białej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kiełbasie</w:t>
                  </w:r>
                  <w:proofErr w:type="spellEnd"/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seler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żyto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100g 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Zapiekanka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makaronowa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z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warzywami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kurczakiem</w:t>
                  </w:r>
                  <w:proofErr w:type="spellEnd"/>
                  <w:r w:rsidR="00CC7C59"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  <w:p w:rsidR="001A6140" w:rsidRDefault="00B96715">
                  <w:proofErr w:type="spellStart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>Alergeny</w:t>
                  </w:r>
                  <w:proofErr w:type="spellEnd"/>
                  <w:r>
                    <w:rPr>
                      <w:rFonts w:ascii="Open Sans" w:eastAsia="Open Sans" w:hAnsi="Open Sans" w:cs="Open Sans"/>
                      <w:b/>
                      <w:bCs/>
                      <w:i/>
                      <w:iCs/>
                      <w:color w:val="3A3D42"/>
                      <w:sz w:val="16"/>
                      <w:szCs w:val="16"/>
                    </w:rPr>
                    <w:t xml:space="preserve">: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pszenica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mleko</w:t>
                  </w:r>
                  <w:proofErr w:type="spellEnd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Open Sans" w:eastAsia="Open Sans" w:hAnsi="Open Sans" w:cs="Open Sans"/>
                      <w:i/>
                      <w:iCs/>
                      <w:color w:val="3A3D42"/>
                      <w:sz w:val="16"/>
                      <w:szCs w:val="16"/>
                    </w:rPr>
                    <w:t>jaja</w:t>
                  </w:r>
                  <w:proofErr w:type="spellEnd"/>
                </w:p>
              </w:tc>
            </w:tr>
            <w:tr w:rsidR="001A6140">
              <w:tc>
                <w:tcPr>
                  <w:tcW w:w="3207" w:type="dxa"/>
                  <w:gridSpan w:val="3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r>
                    <w:rPr>
                      <w:rFonts w:ascii="Open Sans" w:eastAsia="Open Sans" w:hAnsi="Open Sans" w:cs="Open Sans"/>
                      <w:color w:val="FFFFFF"/>
                      <w:sz w:val="4"/>
                      <w:szCs w:val="4"/>
                    </w:rPr>
                    <w:t>_</w:t>
                  </w:r>
                </w:p>
              </w:tc>
            </w:tr>
            <w:tr w:rsidR="001A6140">
              <w:tc>
                <w:tcPr>
                  <w:tcW w:w="3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008479"/>
                  <w:noWrap/>
                </w:tcPr>
                <w:p w:rsidR="001A6140" w:rsidRDefault="001A6140"/>
              </w:tc>
              <w:tc>
                <w:tcPr>
                  <w:tcW w:w="15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1A6140"/>
              </w:tc>
              <w:tc>
                <w:tcPr>
                  <w:tcW w:w="3156" w:type="dxa"/>
                  <w:tcBorders>
                    <w:top w:val="single" w:sz="0" w:space="0" w:color="FFFFFF"/>
                    <w:left w:val="single" w:sz="0" w:space="0" w:color="FFFFFF"/>
                    <w:bottom w:val="single" w:sz="0" w:space="0" w:color="FFFFFF"/>
                    <w:right w:val="single" w:sz="0" w:space="0" w:color="FFFFFF"/>
                  </w:tcBorders>
                  <w:shd w:val="clear" w:color="auto" w:fill="FFFFFF"/>
                  <w:noWrap/>
                </w:tcPr>
                <w:p w:rsidR="001A6140" w:rsidRDefault="00B96715">
                  <w:pP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bCs/>
                      <w:color w:val="3A3D42"/>
                      <w:sz w:val="18"/>
                      <w:szCs w:val="18"/>
                    </w:rPr>
                    <w:t xml:space="preserve">180ml 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Kompot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owocowy</w:t>
                  </w:r>
                  <w:proofErr w:type="spellEnd"/>
                </w:p>
                <w:p w:rsidR="00C30B17" w:rsidRDefault="00C30B17">
                  <w:r w:rsidRPr="00C30B17">
                    <w:rPr>
                      <w:rFonts w:ascii="Open Sans" w:eastAsia="Open Sans" w:hAnsi="Open Sans" w:cs="Open Sans"/>
                      <w:b/>
                      <w:color w:val="3A3D42"/>
                      <w:sz w:val="18"/>
                      <w:szCs w:val="18"/>
                    </w:rPr>
                    <w:t>70g</w:t>
                  </w:r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r </w:t>
                  </w:r>
                  <w:proofErr w:type="spellStart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>gruszka</w:t>
                  </w:r>
                  <w:proofErr w:type="spellEnd"/>
                  <w:r>
                    <w:rPr>
                      <w:rFonts w:ascii="Open Sans" w:eastAsia="Open Sans" w:hAnsi="Open Sans" w:cs="Open Sans"/>
                      <w:color w:val="3A3D42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1A6140" w:rsidRDefault="001A6140"/>
        </w:tc>
      </w:tr>
    </w:tbl>
    <w:p w:rsidR="00C30B17" w:rsidRDefault="00C30B17" w:rsidP="00C30B17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30B17" w:rsidRPr="00EF5E72" w:rsidRDefault="00C30B17" w:rsidP="00C30B17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F5E72">
        <w:rPr>
          <w:rFonts w:ascii="Times New Roman" w:hAnsi="Times New Roman" w:cs="Times New Roman"/>
          <w:b/>
          <w:color w:val="auto"/>
          <w:sz w:val="28"/>
          <w:szCs w:val="28"/>
        </w:rPr>
        <w:t>DIETA BEZMLECZNA:</w:t>
      </w:r>
    </w:p>
    <w:p w:rsidR="00C30B17" w:rsidRPr="00EF5E72" w:rsidRDefault="00C30B17" w:rsidP="00C30B17">
      <w:pPr>
        <w:rPr>
          <w:rFonts w:ascii="Times New Roman" w:hAnsi="Times New Roman" w:cs="Times New Roman"/>
          <w:sz w:val="28"/>
          <w:szCs w:val="28"/>
        </w:rPr>
      </w:pPr>
    </w:p>
    <w:p w:rsidR="00C30B17" w:rsidRPr="00EF5E72" w:rsidRDefault="00C30B17" w:rsidP="00C30B1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E72">
        <w:rPr>
          <w:rFonts w:ascii="Times New Roman" w:hAnsi="Times New Roman" w:cs="Times New Roman"/>
          <w:sz w:val="28"/>
          <w:szCs w:val="28"/>
        </w:rPr>
        <w:t>Produkty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mleczne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zostają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wymienione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>:</w:t>
      </w:r>
    </w:p>
    <w:p w:rsidR="00C30B17" w:rsidRPr="00EF5E72" w:rsidRDefault="00C30B17" w:rsidP="00C30B17">
      <w:pPr>
        <w:rPr>
          <w:rFonts w:ascii="Times New Roman" w:hAnsi="Times New Roman" w:cs="Times New Roman"/>
          <w:sz w:val="28"/>
          <w:szCs w:val="28"/>
        </w:rPr>
      </w:pPr>
      <w:r w:rsidRPr="00EF5E7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napoj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roślinny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wzbogacany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w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wapń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oraz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w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witaminy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B12, D</w:t>
      </w:r>
    </w:p>
    <w:p w:rsidR="00C30B17" w:rsidRPr="00EF5E72" w:rsidRDefault="00C30B17" w:rsidP="00C30B17">
      <w:pPr>
        <w:rPr>
          <w:rFonts w:ascii="Times New Roman" w:hAnsi="Times New Roman" w:cs="Times New Roman"/>
          <w:sz w:val="28"/>
          <w:szCs w:val="28"/>
        </w:rPr>
      </w:pPr>
      <w:r w:rsidRPr="00EF5E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jogurt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roślinny</w:t>
      </w:r>
      <w:proofErr w:type="spellEnd"/>
    </w:p>
    <w:p w:rsidR="00C30B17" w:rsidRDefault="00C30B17" w:rsidP="00C30B17">
      <w:pPr>
        <w:rPr>
          <w:rFonts w:ascii="Times New Roman" w:hAnsi="Times New Roman" w:cs="Times New Roman"/>
          <w:sz w:val="28"/>
          <w:szCs w:val="28"/>
        </w:rPr>
      </w:pPr>
      <w:r w:rsidRPr="00EF5E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masło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E72">
        <w:rPr>
          <w:rFonts w:ascii="Times New Roman" w:hAnsi="Times New Roman" w:cs="Times New Roman"/>
          <w:sz w:val="28"/>
          <w:szCs w:val="28"/>
        </w:rPr>
        <w:t>roślinne</w:t>
      </w:r>
      <w:proofErr w:type="spellEnd"/>
      <w:r w:rsidRPr="00EF5E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B17" w:rsidRPr="00EF5E72" w:rsidRDefault="00C30B17" w:rsidP="00C30B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-tofu</w:t>
      </w:r>
    </w:p>
    <w:p w:rsidR="00B96715" w:rsidRDefault="00B96715"/>
    <w:sectPr w:rsidR="00B96715">
      <w:headerReference w:type="default" r:id="rId6"/>
      <w:pgSz w:w="16837" w:h="11905" w:orient="landscape"/>
      <w:pgMar w:top="1600" w:right="400" w:bottom="200" w:left="400" w:header="20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715" w:rsidRDefault="00B96715">
      <w:r>
        <w:separator/>
      </w:r>
    </w:p>
  </w:endnote>
  <w:endnote w:type="continuationSeparator" w:id="0">
    <w:p w:rsidR="00B96715" w:rsidRDefault="00B9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715" w:rsidRDefault="00B96715">
      <w:r>
        <w:separator/>
      </w:r>
    </w:p>
  </w:footnote>
  <w:footnote w:type="continuationSeparator" w:id="0">
    <w:p w:rsidR="00B96715" w:rsidRDefault="00B9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039" w:type="dxa"/>
      <w:tblInd w:w="10" w:type="dxa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left w:w="10" w:type="dxa"/>
        <w:right w:w="50" w:type="dxa"/>
      </w:tblCellMar>
      <w:tblLook w:val="0000" w:firstRow="0" w:lastRow="0" w:firstColumn="0" w:lastColumn="0" w:noHBand="0" w:noVBand="0"/>
    </w:tblPr>
    <w:tblGrid>
      <w:gridCol w:w="12039"/>
      <w:gridCol w:w="4000"/>
    </w:tblGrid>
    <w:tr w:rsidR="001A6140">
      <w:tblPrEx>
        <w:tblCellMar>
          <w:top w:w="0" w:type="dxa"/>
          <w:bottom w:w="0" w:type="dxa"/>
        </w:tblCellMar>
      </w:tblPrEx>
      <w:tc>
        <w:tcPr>
          <w:tcW w:w="12039" w:type="dxa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noWrap/>
          <w:vAlign w:val="center"/>
        </w:tcPr>
        <w:p w:rsidR="001A6140" w:rsidRDefault="00B96715">
          <w:proofErr w:type="spellStart"/>
          <w:r>
            <w:rPr>
              <w:rFonts w:ascii="Open Sans" w:eastAsia="Open Sans" w:hAnsi="Open Sans" w:cs="Open Sans"/>
              <w:b/>
              <w:bCs/>
              <w:sz w:val="28"/>
              <w:szCs w:val="28"/>
            </w:rPr>
            <w:t>Planetarna</w:t>
          </w:r>
          <w:proofErr w:type="spellEnd"/>
          <w:r>
            <w:rPr>
              <w:rFonts w:ascii="Open Sans" w:eastAsia="Open Sans" w:hAnsi="Open Sans" w:cs="Open Sans"/>
              <w:b/>
              <w:bCs/>
              <w:sz w:val="28"/>
              <w:szCs w:val="28"/>
            </w:rPr>
            <w:t xml:space="preserve"> 12-16,10,2026</w:t>
          </w:r>
        </w:p>
      </w:tc>
      <w:tc>
        <w:tcPr>
          <w:tcW w:w="4000" w:type="dxa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noWrap/>
          <w:vAlign w:val="center"/>
        </w:tcPr>
        <w:p w:rsidR="001A6140" w:rsidRDefault="00CC7C59">
          <w:pPr>
            <w:jc w:val="right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7.4pt;height:30pt;mso-position-horizontal:left;mso-position-horizontal-relative:char;mso-position-vertical:top;mso-position-vertical-relative:line">
                <v:imagedata r:id="rId1" o:title=""/>
              </v:shape>
            </w:pict>
          </w:r>
        </w:p>
      </w:tc>
    </w:tr>
    <w:tr w:rsidR="001A6140">
      <w:tblPrEx>
        <w:tblCellMar>
          <w:top w:w="0" w:type="dxa"/>
          <w:bottom w:w="0" w:type="dxa"/>
        </w:tblCellMar>
      </w:tblPrEx>
      <w:tc>
        <w:tcPr>
          <w:tcW w:w="16039" w:type="dxa"/>
          <w:gridSpan w:val="2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noWrap/>
          <w:vAlign w:val="center"/>
        </w:tcPr>
        <w:p w:rsidR="001A6140" w:rsidRDefault="00B96715">
          <w:proofErr w:type="spellStart"/>
          <w:r>
            <w:rPr>
              <w:rFonts w:ascii="Open Sans" w:eastAsia="Open Sans" w:hAnsi="Open Sans" w:cs="Open Sans"/>
              <w:color w:val="4D5057"/>
            </w:rPr>
            <w:t>Dieta</w:t>
          </w:r>
          <w:proofErr w:type="spellEnd"/>
          <w:r>
            <w:rPr>
              <w:rFonts w:ascii="Open Sans" w:eastAsia="Open Sans" w:hAnsi="Open Sans" w:cs="Open Sans"/>
              <w:color w:val="4D5057"/>
            </w:rPr>
            <w:t xml:space="preserve"> </w:t>
          </w:r>
          <w:proofErr w:type="spellStart"/>
          <w:r>
            <w:rPr>
              <w:rFonts w:ascii="Open Sans" w:eastAsia="Open Sans" w:hAnsi="Open Sans" w:cs="Open Sans"/>
              <w:color w:val="4D5057"/>
            </w:rPr>
            <w:t>podstawowa</w:t>
          </w:r>
          <w:proofErr w:type="spellEnd"/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6140"/>
    <w:rsid w:val="001A6140"/>
    <w:rsid w:val="00965856"/>
    <w:rsid w:val="00B96715"/>
    <w:rsid w:val="00C30B17"/>
    <w:rsid w:val="00CC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A6E84"/>
  <w15:docId w15:val="{84EA1474-618E-4F86-B93F-A6A1DED1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58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58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agniisacharuk@gmail.com</cp:lastModifiedBy>
  <cp:revision>2</cp:revision>
  <cp:lastPrinted>2026-10-08T12:29:00Z</cp:lastPrinted>
  <dcterms:created xsi:type="dcterms:W3CDTF">2026-10-08T12:08:00Z</dcterms:created>
  <dcterms:modified xsi:type="dcterms:W3CDTF">2026-10-08T20:25:00Z</dcterms:modified>
  <cp:category/>
</cp:coreProperties>
</file>